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1" w:rsidRDefault="006E1F74" w:rsidP="00C402E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10">
        <w:rPr>
          <w:rFonts w:ascii="Times New Roman" w:hAnsi="Times New Roman" w:cs="Times New Roman"/>
          <w:b/>
          <w:sz w:val="24"/>
          <w:szCs w:val="24"/>
        </w:rPr>
        <w:t xml:space="preserve">План мероприятий Ульяновской городской избирательной комиссии, </w:t>
      </w:r>
    </w:p>
    <w:p w:rsidR="006E1F74" w:rsidRPr="00322A10" w:rsidRDefault="006E1F74" w:rsidP="00C402E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A10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322A10">
        <w:rPr>
          <w:rFonts w:ascii="Times New Roman" w:hAnsi="Times New Roman" w:cs="Times New Roman"/>
          <w:b/>
          <w:sz w:val="24"/>
          <w:szCs w:val="24"/>
        </w:rPr>
        <w:t xml:space="preserve"> Декаде молодого избирателя </w:t>
      </w:r>
    </w:p>
    <w:p w:rsidR="00691D47" w:rsidRPr="00322A10" w:rsidRDefault="006E1F74" w:rsidP="00C402E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10">
        <w:rPr>
          <w:rFonts w:ascii="Times New Roman" w:hAnsi="Times New Roman" w:cs="Times New Roman"/>
          <w:b/>
          <w:sz w:val="24"/>
          <w:szCs w:val="24"/>
        </w:rPr>
        <w:t>с 15 по 25 апреля 2019 года</w:t>
      </w:r>
    </w:p>
    <w:tbl>
      <w:tblPr>
        <w:tblStyle w:val="a3"/>
        <w:tblW w:w="10173" w:type="dxa"/>
        <w:tblInd w:w="675" w:type="dxa"/>
        <w:tblLook w:val="04A0" w:firstRow="1" w:lastRow="0" w:firstColumn="1" w:lastColumn="0" w:noHBand="0" w:noVBand="1"/>
      </w:tblPr>
      <w:tblGrid>
        <w:gridCol w:w="743"/>
        <w:gridCol w:w="3760"/>
        <w:gridCol w:w="5670"/>
      </w:tblGrid>
      <w:tr w:rsidR="00C402E1" w:rsidRPr="0050474C" w:rsidTr="00C402E1">
        <w:trPr>
          <w:trHeight w:val="516"/>
        </w:trPr>
        <w:tc>
          <w:tcPr>
            <w:tcW w:w="743" w:type="dxa"/>
            <w:vAlign w:val="center"/>
          </w:tcPr>
          <w:p w:rsidR="00C402E1" w:rsidRPr="0050474C" w:rsidRDefault="00C402E1" w:rsidP="006E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047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47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E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>Дата, время и место проведения мероприятия</w:t>
            </w:r>
          </w:p>
        </w:tc>
      </w:tr>
      <w:tr w:rsidR="00322A10" w:rsidRPr="0050474C" w:rsidTr="00C402E1">
        <w:tc>
          <w:tcPr>
            <w:tcW w:w="10173" w:type="dxa"/>
            <w:gridSpan w:val="3"/>
            <w:vAlign w:val="center"/>
          </w:tcPr>
          <w:p w:rsidR="00322A10" w:rsidRPr="0050474C" w:rsidRDefault="00322A10" w:rsidP="0032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>Для будущих и молодых избирателей в возрасте от 14 лет до 35 лет, проживающих на территории муниципального образования «город Ульяновск»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C402E1" w:rsidP="006E1F74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793C7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Электоральный </w:t>
            </w:r>
          </w:p>
          <w:p w:rsidR="00C402E1" w:rsidRPr="0050474C" w:rsidRDefault="00C402E1" w:rsidP="00793C7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50474C">
              <w:rPr>
                <w:rFonts w:ascii="Times New Roman" w:hAnsi="Times New Roman" w:cs="Times New Roman"/>
              </w:rPr>
              <w:t>квиз</w:t>
            </w:r>
            <w:proofErr w:type="spellEnd"/>
            <w:r w:rsidRPr="0050474C">
              <w:rPr>
                <w:rFonts w:ascii="Times New Roman" w:hAnsi="Times New Roman" w:cs="Times New Roman"/>
              </w:rPr>
              <w:t xml:space="preserve"> «Удачный выбор»</w:t>
            </w:r>
          </w:p>
        </w:tc>
        <w:tc>
          <w:tcPr>
            <w:tcW w:w="5670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="00C402E1" w:rsidRPr="0050474C">
              <w:rPr>
                <w:rFonts w:ascii="Times New Roman" w:hAnsi="Times New Roman" w:cs="Times New Roman"/>
              </w:rPr>
              <w:t xml:space="preserve"> по 2</w:t>
            </w:r>
            <w:r>
              <w:rPr>
                <w:rFonts w:ascii="Times New Roman" w:hAnsi="Times New Roman" w:cs="Times New Roman"/>
              </w:rPr>
              <w:t>4</w:t>
            </w:r>
            <w:r w:rsidR="00C402E1" w:rsidRPr="0050474C">
              <w:rPr>
                <w:rFonts w:ascii="Times New Roman" w:hAnsi="Times New Roman" w:cs="Times New Roman"/>
              </w:rPr>
              <w:t xml:space="preserve"> апреля 2019 года</w:t>
            </w:r>
          </w:p>
          <w:p w:rsidR="00C402E1" w:rsidRPr="00497D05" w:rsidRDefault="00C402E1" w:rsidP="00C402E1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Сайт УГИК </w:t>
            </w:r>
            <w:r w:rsidRPr="0050474C">
              <w:rPr>
                <w:rFonts w:ascii="Times New Roman" w:hAnsi="Times New Roman" w:cs="Times New Roman"/>
                <w:lang w:val="en-US"/>
              </w:rPr>
              <w:t>www</w:t>
            </w:r>
            <w:r w:rsidRPr="0050474C">
              <w:rPr>
                <w:rFonts w:ascii="Times New Roman" w:hAnsi="Times New Roman" w:cs="Times New Roman"/>
              </w:rPr>
              <w:t>.</w:t>
            </w:r>
            <w:proofErr w:type="spellStart"/>
            <w:r w:rsidRPr="0050474C">
              <w:rPr>
                <w:rFonts w:ascii="Times New Roman" w:hAnsi="Times New Roman" w:cs="Times New Roman"/>
                <w:lang w:val="en-US"/>
              </w:rPr>
              <w:t>ulgik</w:t>
            </w:r>
            <w:proofErr w:type="spellEnd"/>
            <w:r w:rsidRPr="0050474C">
              <w:rPr>
                <w:rFonts w:ascii="Times New Roman" w:hAnsi="Times New Roman" w:cs="Times New Roman"/>
              </w:rPr>
              <w:t>.</w:t>
            </w:r>
            <w:r w:rsidRPr="0050474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322A10" w:rsidRPr="0050474C" w:rsidTr="00C402E1">
        <w:tc>
          <w:tcPr>
            <w:tcW w:w="10173" w:type="dxa"/>
            <w:gridSpan w:val="3"/>
            <w:vAlign w:val="center"/>
          </w:tcPr>
          <w:p w:rsidR="00C402E1" w:rsidRDefault="00322A10" w:rsidP="006E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 xml:space="preserve">Для студентов </w:t>
            </w:r>
          </w:p>
          <w:p w:rsidR="00322A10" w:rsidRPr="0050474C" w:rsidRDefault="00322A10" w:rsidP="006E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>средних специальных учебных заведений муниципального образования «город Ульяновск»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354D27" w:rsidP="0068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многопрофильный техникум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="00C402E1" w:rsidRPr="00687948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="00C402E1" w:rsidRPr="006879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6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12.00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техникум питания и торговли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Кузнецова,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18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13.00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социально-педагогический колледж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Пушкарева,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60а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10.30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авиационный колледж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Созидателей</w:t>
            </w:r>
            <w:r w:rsidR="00C402E1" w:rsidRPr="006879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13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11.30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техникум отраслевых технологий и дизайна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Любови Шевцовой,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55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13.10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техникум железнодорожного  транспорта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Куйбышева,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4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97D05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11.00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фармацевтический колледж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Льва Толстого,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37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13.00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колледж культуры и искусства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Назарьева,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4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12.45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техникум экономики и права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Марата,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2/5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12.00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физкультурно-спортивный техникум Олимпийского резерва</w:t>
            </w:r>
          </w:p>
          <w:p w:rsidR="00C402E1" w:rsidRPr="0050474C" w:rsidRDefault="00354D27" w:rsidP="00354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50-</w:t>
            </w:r>
            <w:r w:rsidR="00C402E1" w:rsidRPr="00687948">
              <w:rPr>
                <w:rFonts w:ascii="Times New Roman" w:hAnsi="Times New Roman" w:cs="Times New Roman"/>
              </w:rPr>
              <w:t>лети</w:t>
            </w:r>
            <w:r>
              <w:rPr>
                <w:rFonts w:ascii="Times New Roman" w:hAnsi="Times New Roman" w:cs="Times New Roman"/>
              </w:rPr>
              <w:t>я</w:t>
            </w:r>
            <w:r w:rsidR="00C402E1" w:rsidRPr="00687948">
              <w:rPr>
                <w:rFonts w:ascii="Times New Roman" w:hAnsi="Times New Roman" w:cs="Times New Roman"/>
              </w:rPr>
              <w:t xml:space="preserve"> ВЛКСМ, 25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апреля </w:t>
            </w:r>
            <w:r w:rsidRPr="0068794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12.30</w:t>
            </w:r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Техникум информатики,</w:t>
            </w:r>
            <w:r w:rsidR="00354D27">
              <w:rPr>
                <w:rFonts w:ascii="Times New Roman" w:hAnsi="Times New Roman" w:cs="Times New Roman"/>
              </w:rPr>
              <w:t xml:space="preserve"> </w:t>
            </w:r>
            <w:r w:rsidRPr="00687948">
              <w:rPr>
                <w:rFonts w:ascii="Times New Roman" w:hAnsi="Times New Roman" w:cs="Times New Roman"/>
              </w:rPr>
              <w:t>экономики и управления</w:t>
            </w:r>
          </w:p>
          <w:p w:rsidR="00C402E1" w:rsidRPr="0050474C" w:rsidRDefault="00C402E1" w:rsidP="00C402E1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ул.</w:t>
            </w:r>
            <w:r w:rsidR="00354D27">
              <w:rPr>
                <w:rFonts w:ascii="Times New Roman" w:hAnsi="Times New Roman" w:cs="Times New Roman"/>
              </w:rPr>
              <w:t> </w:t>
            </w:r>
            <w:r w:rsidRPr="00687948">
              <w:rPr>
                <w:rFonts w:ascii="Times New Roman" w:hAnsi="Times New Roman" w:cs="Times New Roman"/>
              </w:rPr>
              <w:t>Хо Ши Мина,</w:t>
            </w:r>
            <w:r w:rsidR="00354D27">
              <w:rPr>
                <w:rFonts w:ascii="Times New Roman" w:hAnsi="Times New Roman" w:cs="Times New Roman"/>
              </w:rPr>
              <w:t xml:space="preserve"> </w:t>
            </w:r>
            <w:r w:rsidRPr="00687948">
              <w:rPr>
                <w:rFonts w:ascii="Times New Roman" w:hAnsi="Times New Roman" w:cs="Times New Roman"/>
              </w:rPr>
              <w:t>30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lastRenderedPageBreak/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687948" w:rsidRDefault="0013136F" w:rsidP="0068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C402E1">
              <w:rPr>
                <w:rFonts w:ascii="Times New Roman" w:hAnsi="Times New Roman" w:cs="Times New Roman"/>
              </w:rPr>
              <w:t xml:space="preserve"> апреля </w:t>
            </w:r>
            <w:r w:rsidR="00C402E1" w:rsidRPr="00687948">
              <w:rPr>
                <w:rFonts w:ascii="Times New Roman" w:hAnsi="Times New Roman" w:cs="Times New Roman"/>
              </w:rPr>
              <w:t>2019</w:t>
            </w:r>
            <w:r w:rsidR="00C402E1">
              <w:rPr>
                <w:rFonts w:ascii="Times New Roman" w:hAnsi="Times New Roman" w:cs="Times New Roman"/>
              </w:rPr>
              <w:t xml:space="preserve"> года</w:t>
            </w:r>
          </w:p>
          <w:p w:rsidR="00C402E1" w:rsidRDefault="00151911" w:rsidP="0068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9.40</w:t>
            </w:r>
            <w:bookmarkStart w:id="0" w:name="_GoBack"/>
            <w:bookmarkEnd w:id="0"/>
          </w:p>
          <w:p w:rsidR="00C402E1" w:rsidRPr="00687948" w:rsidRDefault="00C402E1" w:rsidP="00687948">
            <w:pPr>
              <w:jc w:val="center"/>
              <w:rPr>
                <w:rFonts w:ascii="Times New Roman" w:hAnsi="Times New Roman" w:cs="Times New Roman"/>
              </w:rPr>
            </w:pPr>
            <w:r w:rsidRPr="00687948">
              <w:rPr>
                <w:rFonts w:ascii="Times New Roman" w:hAnsi="Times New Roman" w:cs="Times New Roman"/>
              </w:rPr>
              <w:t>Ульяновский строительный колледж</w:t>
            </w:r>
          </w:p>
          <w:p w:rsidR="00C402E1" w:rsidRPr="0050474C" w:rsidRDefault="00354D27" w:rsidP="00C4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402E1" w:rsidRPr="0068794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="00C402E1" w:rsidRPr="00687948">
              <w:rPr>
                <w:rFonts w:ascii="Times New Roman" w:hAnsi="Times New Roman" w:cs="Times New Roman"/>
              </w:rPr>
              <w:t>Любови Шевцовой,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2E1" w:rsidRPr="00687948">
              <w:rPr>
                <w:rFonts w:ascii="Times New Roman" w:hAnsi="Times New Roman" w:cs="Times New Roman"/>
              </w:rPr>
              <w:t>57</w:t>
            </w:r>
          </w:p>
        </w:tc>
      </w:tr>
      <w:tr w:rsidR="00497D05" w:rsidRPr="0050474C" w:rsidTr="00C402E1">
        <w:tc>
          <w:tcPr>
            <w:tcW w:w="743" w:type="dxa"/>
            <w:vAlign w:val="center"/>
          </w:tcPr>
          <w:p w:rsidR="00497D05" w:rsidRDefault="00497D05" w:rsidP="006E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760" w:type="dxa"/>
            <w:vAlign w:val="center"/>
          </w:tcPr>
          <w:p w:rsidR="00497D05" w:rsidRPr="0050474C" w:rsidRDefault="00497D05" w:rsidP="0035139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Интеллектуальная игра «Твоя жизнь – твой выбор!» и </w:t>
            </w:r>
          </w:p>
          <w:p w:rsidR="00497D05" w:rsidRPr="0050474C" w:rsidRDefault="00497D05" w:rsidP="00351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74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0474C">
              <w:rPr>
                <w:rFonts w:ascii="Times New Roman" w:hAnsi="Times New Roman" w:cs="Times New Roman"/>
              </w:rPr>
              <w:t xml:space="preserve"> «Миссия выполнима: выборы»</w:t>
            </w:r>
          </w:p>
        </w:tc>
        <w:tc>
          <w:tcPr>
            <w:tcW w:w="5670" w:type="dxa"/>
            <w:vAlign w:val="center"/>
          </w:tcPr>
          <w:p w:rsidR="00497D05" w:rsidRPr="0050474C" w:rsidRDefault="00497D05" w:rsidP="0035139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0474C">
              <w:rPr>
                <w:rFonts w:ascii="Times New Roman" w:hAnsi="Times New Roman" w:cs="Times New Roman"/>
              </w:rPr>
              <w:t xml:space="preserve"> апреля 2019 года </w:t>
            </w:r>
          </w:p>
          <w:p w:rsidR="00497D05" w:rsidRPr="0050474C" w:rsidRDefault="00497D05" w:rsidP="0035139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14.00</w:t>
            </w:r>
          </w:p>
          <w:p w:rsidR="00497D05" w:rsidRPr="0050474C" w:rsidRDefault="00497D05" w:rsidP="0035139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Региональный центр компетенций </w:t>
            </w:r>
          </w:p>
          <w:p w:rsidR="00497D05" w:rsidRPr="0050474C" w:rsidRDefault="00497D05" w:rsidP="0035139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«Цифровая экономика», </w:t>
            </w:r>
          </w:p>
          <w:p w:rsidR="00497D05" w:rsidRPr="0050474C" w:rsidRDefault="00497D05" w:rsidP="0035139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Университетская набережная, 1, корпус № 1</w:t>
            </w:r>
          </w:p>
        </w:tc>
      </w:tr>
      <w:tr w:rsidR="00322A10" w:rsidRPr="0050474C" w:rsidTr="00C402E1">
        <w:tc>
          <w:tcPr>
            <w:tcW w:w="10173" w:type="dxa"/>
            <w:gridSpan w:val="3"/>
            <w:vAlign w:val="center"/>
          </w:tcPr>
          <w:p w:rsidR="00322A10" w:rsidRPr="0050474C" w:rsidRDefault="00322A10" w:rsidP="0032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>Мероприятия для учащихся образовательных организаций, реализующих образовательные программы общего и среднего профессионального образования, «Хочу все знать о выборах!»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C402E1" w:rsidP="00497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7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  <w:vAlign w:val="center"/>
          </w:tcPr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15 апреля 2019 года </w:t>
            </w:r>
          </w:p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10.15</w:t>
            </w:r>
          </w:p>
          <w:p w:rsidR="00C402E1" w:rsidRPr="0050474C" w:rsidRDefault="00C402E1" w:rsidP="00C402E1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МБОУ «Гимназия №1»</w:t>
            </w:r>
            <w:r w:rsidR="00354D27">
              <w:rPr>
                <w:rFonts w:ascii="Times New Roman" w:hAnsi="Times New Roman" w:cs="Times New Roman"/>
              </w:rPr>
              <w:t xml:space="preserve"> </w:t>
            </w:r>
            <w:r w:rsidRPr="0050474C">
              <w:rPr>
                <w:rFonts w:ascii="Times New Roman" w:hAnsi="Times New Roman" w:cs="Times New Roman"/>
              </w:rPr>
              <w:t>им.</w:t>
            </w:r>
            <w:r w:rsidR="00354D27">
              <w:rPr>
                <w:rFonts w:ascii="Times New Roman" w:hAnsi="Times New Roman" w:cs="Times New Roman"/>
              </w:rPr>
              <w:t> </w:t>
            </w:r>
            <w:proofErr w:type="spellStart"/>
            <w:r w:rsidRPr="0050474C">
              <w:rPr>
                <w:rFonts w:ascii="Times New Roman" w:hAnsi="Times New Roman" w:cs="Times New Roman"/>
              </w:rPr>
              <w:t>В.И.Ленина</w:t>
            </w:r>
            <w:proofErr w:type="spellEnd"/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A5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</w:tcPr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17 апреля 2019 года</w:t>
            </w:r>
          </w:p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10.50</w:t>
            </w:r>
          </w:p>
          <w:p w:rsidR="00C402E1" w:rsidRPr="0050474C" w:rsidRDefault="00C402E1" w:rsidP="00354D27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МБОУ «Мариинская гимназия»</w:t>
            </w:r>
          </w:p>
        </w:tc>
      </w:tr>
      <w:tr w:rsidR="00C402E1" w:rsidRPr="0050474C" w:rsidTr="00C402E1">
        <w:trPr>
          <w:trHeight w:val="1236"/>
        </w:trPr>
        <w:tc>
          <w:tcPr>
            <w:tcW w:w="743" w:type="dxa"/>
            <w:vAlign w:val="center"/>
          </w:tcPr>
          <w:p w:rsidR="00C402E1" w:rsidRPr="0050474C" w:rsidRDefault="00497D05" w:rsidP="00EA6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EA6677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EA6677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</w:tcPr>
          <w:p w:rsidR="00C402E1" w:rsidRPr="0050474C" w:rsidRDefault="00C402E1" w:rsidP="00EA6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0474C">
              <w:rPr>
                <w:rFonts w:ascii="Times New Roman" w:hAnsi="Times New Roman" w:cs="Times New Roman"/>
              </w:rPr>
              <w:t xml:space="preserve"> апреля 2019 года</w:t>
            </w:r>
          </w:p>
          <w:p w:rsidR="00C402E1" w:rsidRPr="0050474C" w:rsidRDefault="00C402E1" w:rsidP="00EA6677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13.20</w:t>
            </w:r>
          </w:p>
          <w:p w:rsidR="00C402E1" w:rsidRPr="0050474C" w:rsidRDefault="00C402E1" w:rsidP="00C402E1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МАОУ города Ульяновска «</w:t>
            </w:r>
            <w:r>
              <w:rPr>
                <w:rFonts w:ascii="Times New Roman" w:hAnsi="Times New Roman" w:cs="Times New Roman"/>
              </w:rPr>
              <w:t>Физико-математический лицей №38</w:t>
            </w:r>
          </w:p>
        </w:tc>
      </w:tr>
      <w:tr w:rsidR="00C402E1" w:rsidRPr="0050474C" w:rsidTr="00C402E1">
        <w:tc>
          <w:tcPr>
            <w:tcW w:w="743" w:type="dxa"/>
            <w:vAlign w:val="center"/>
          </w:tcPr>
          <w:p w:rsidR="00C402E1" w:rsidRPr="0050474C" w:rsidRDefault="00497D05" w:rsidP="00A5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0" w:type="dxa"/>
            <w:vAlign w:val="center"/>
          </w:tcPr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Лекция-презентация </w:t>
            </w:r>
          </w:p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«Хочу все знать о выборах!»</w:t>
            </w:r>
          </w:p>
        </w:tc>
        <w:tc>
          <w:tcPr>
            <w:tcW w:w="5670" w:type="dxa"/>
          </w:tcPr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0474C">
              <w:rPr>
                <w:rFonts w:ascii="Times New Roman" w:hAnsi="Times New Roman" w:cs="Times New Roman"/>
              </w:rPr>
              <w:t xml:space="preserve"> апреля 2019 года</w:t>
            </w:r>
          </w:p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047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C402E1" w:rsidRPr="0050474C" w:rsidRDefault="00C402E1" w:rsidP="00322A1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 xml:space="preserve">МБОУ «Ульяновский городской лицей при </w:t>
            </w:r>
            <w:proofErr w:type="spellStart"/>
            <w:r w:rsidRPr="0050474C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50474C">
              <w:rPr>
                <w:rFonts w:ascii="Times New Roman" w:hAnsi="Times New Roman" w:cs="Times New Roman"/>
              </w:rPr>
              <w:t>»</w:t>
            </w:r>
          </w:p>
        </w:tc>
      </w:tr>
      <w:tr w:rsidR="00322A10" w:rsidRPr="0050474C" w:rsidTr="00C402E1">
        <w:trPr>
          <w:trHeight w:val="557"/>
        </w:trPr>
        <w:tc>
          <w:tcPr>
            <w:tcW w:w="10173" w:type="dxa"/>
            <w:gridSpan w:val="3"/>
            <w:vAlign w:val="center"/>
          </w:tcPr>
          <w:p w:rsidR="00322A10" w:rsidRPr="0050474C" w:rsidRDefault="00322A10" w:rsidP="00322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4C">
              <w:rPr>
                <w:rFonts w:ascii="Times New Roman" w:hAnsi="Times New Roman" w:cs="Times New Roman"/>
                <w:b/>
              </w:rPr>
              <w:t>Награждение участников</w:t>
            </w:r>
          </w:p>
        </w:tc>
      </w:tr>
      <w:tr w:rsidR="00C402E1" w:rsidRPr="0050474C" w:rsidTr="00C402E1">
        <w:trPr>
          <w:trHeight w:val="268"/>
        </w:trPr>
        <w:tc>
          <w:tcPr>
            <w:tcW w:w="743" w:type="dxa"/>
            <w:vAlign w:val="center"/>
          </w:tcPr>
          <w:p w:rsidR="00C402E1" w:rsidRPr="0050474C" w:rsidRDefault="00497D05" w:rsidP="00A5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0" w:type="dxa"/>
            <w:vAlign w:val="center"/>
          </w:tcPr>
          <w:p w:rsidR="00C402E1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  <w:p w:rsidR="00C402E1" w:rsidRPr="0050474C" w:rsidRDefault="00C402E1" w:rsidP="00A5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встречу выборам!»</w:t>
            </w:r>
          </w:p>
        </w:tc>
        <w:tc>
          <w:tcPr>
            <w:tcW w:w="5670" w:type="dxa"/>
            <w:vAlign w:val="center"/>
          </w:tcPr>
          <w:p w:rsidR="00C402E1" w:rsidRPr="0050474C" w:rsidRDefault="00C402E1" w:rsidP="00322A1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25 апреля 2019 года</w:t>
            </w:r>
          </w:p>
          <w:p w:rsidR="00C402E1" w:rsidRPr="0050474C" w:rsidRDefault="00C402E1" w:rsidP="00322A1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14.00</w:t>
            </w:r>
          </w:p>
          <w:p w:rsidR="00C402E1" w:rsidRPr="0050474C" w:rsidRDefault="00C402E1" w:rsidP="00322A10">
            <w:pPr>
              <w:jc w:val="center"/>
              <w:rPr>
                <w:rFonts w:ascii="Times New Roman" w:hAnsi="Times New Roman" w:cs="Times New Roman"/>
              </w:rPr>
            </w:pPr>
            <w:r w:rsidRPr="0050474C">
              <w:rPr>
                <w:rFonts w:ascii="Times New Roman" w:hAnsi="Times New Roman" w:cs="Times New Roman"/>
              </w:rPr>
              <w:t>Зал заседаний Ульяновской Городской Думы</w:t>
            </w:r>
          </w:p>
        </w:tc>
      </w:tr>
    </w:tbl>
    <w:p w:rsidR="006E1F74" w:rsidRPr="006E1F74" w:rsidRDefault="006E1F74">
      <w:pPr>
        <w:rPr>
          <w:rFonts w:ascii="Times New Roman" w:hAnsi="Times New Roman" w:cs="Times New Roman"/>
          <w:sz w:val="28"/>
          <w:szCs w:val="28"/>
        </w:rPr>
      </w:pPr>
    </w:p>
    <w:sectPr w:rsidR="006E1F74" w:rsidRPr="006E1F74" w:rsidSect="00C402E1">
      <w:pgSz w:w="11906" w:h="16838"/>
      <w:pgMar w:top="709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4"/>
    <w:rsid w:val="0013136F"/>
    <w:rsid w:val="00151911"/>
    <w:rsid w:val="001B3365"/>
    <w:rsid w:val="002D07D0"/>
    <w:rsid w:val="00301B7B"/>
    <w:rsid w:val="00322A10"/>
    <w:rsid w:val="00354D27"/>
    <w:rsid w:val="0043447F"/>
    <w:rsid w:val="00497D05"/>
    <w:rsid w:val="0050474C"/>
    <w:rsid w:val="00587D9E"/>
    <w:rsid w:val="00610B2F"/>
    <w:rsid w:val="00687948"/>
    <w:rsid w:val="00691D47"/>
    <w:rsid w:val="006E1F74"/>
    <w:rsid w:val="00793C78"/>
    <w:rsid w:val="00A56F1E"/>
    <w:rsid w:val="00B95ABC"/>
    <w:rsid w:val="00C21AFE"/>
    <w:rsid w:val="00C402E1"/>
    <w:rsid w:val="00D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2019-04-04T11:53:00Z</cp:lastPrinted>
  <dcterms:created xsi:type="dcterms:W3CDTF">2019-04-04T11:53:00Z</dcterms:created>
  <dcterms:modified xsi:type="dcterms:W3CDTF">2019-04-11T08:12:00Z</dcterms:modified>
</cp:coreProperties>
</file>